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9595947265625" w:line="240" w:lineRule="auto"/>
        <w:ind w:left="0" w:right="14505" w:firstLine="0"/>
        <w:jc w:val="left"/>
        <w:rPr>
          <w:color w:val="155e85"/>
          <w:sz w:val="28"/>
          <w:szCs w:val="28"/>
        </w:rPr>
      </w:pPr>
      <w:r w:rsidDel="00000000" w:rsidR="00000000" w:rsidRPr="00000000">
        <w:rPr>
          <w:color w:val="155e85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-52387</wp:posOffset>
            </wp:positionH>
            <wp:positionV relativeFrom="page">
              <wp:posOffset>-53820</wp:posOffset>
            </wp:positionV>
            <wp:extent cx="10790873" cy="7630006"/>
            <wp:effectExtent b="0" l="0" r="0" t="0"/>
            <wp:wrapNone/>
            <wp:docPr id="1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90873" cy="76300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9595947265625" w:line="240" w:lineRule="auto"/>
        <w:ind w:left="0" w:right="105" w:firstLine="0"/>
        <w:jc w:val="left"/>
        <w:rPr>
          <w:rFonts w:ascii="DM Sans ExtraBold" w:cs="DM Sans ExtraBold" w:eastAsia="DM Sans ExtraBold" w:hAnsi="DM Sans ExtraBold"/>
          <w:color w:val="3fb8e0"/>
          <w:sz w:val="78"/>
          <w:szCs w:val="78"/>
        </w:rPr>
      </w:pPr>
      <w:r w:rsidDel="00000000" w:rsidR="00000000" w:rsidRPr="00000000">
        <w:rPr>
          <w:rFonts w:ascii="DM Sans ExtraBold" w:cs="DM Sans ExtraBold" w:eastAsia="DM Sans ExtraBold" w:hAnsi="DM Sans ExtraBold"/>
          <w:color w:val="3fb8e0"/>
          <w:sz w:val="78"/>
          <w:szCs w:val="7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9764265</wp:posOffset>
            </wp:positionH>
            <wp:positionV relativeFrom="page">
              <wp:posOffset>365760</wp:posOffset>
            </wp:positionV>
            <wp:extent cx="561022" cy="561022"/>
            <wp:effectExtent b="0" l="0" r="0" t="0"/>
            <wp:wrapNone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022" cy="5610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ans ExtraBold" w:cs="DM Sans ExtraBold" w:eastAsia="DM Sans ExtraBold" w:hAnsi="DM Sans ExtraBold"/>
          <w:color w:val="3fb8e0"/>
          <w:sz w:val="78"/>
          <w:szCs w:val="78"/>
          <w:rtl w:val="0"/>
        </w:rPr>
        <w:t xml:space="preserve">JANUARY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9595947265625" w:line="240" w:lineRule="auto"/>
        <w:ind w:left="0" w:right="105" w:firstLine="0"/>
        <w:jc w:val="left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45.0" w:type="dxa"/>
        <w:jc w:val="left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600"/>
      </w:tblPr>
      <w:tblGrid>
        <w:gridCol w:w="2235"/>
        <w:gridCol w:w="2235"/>
        <w:gridCol w:w="2235"/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3fb8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Sunday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Monday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Tuesday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Wednesday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Thursday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Friday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Saturday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M Sans" w:cs="DM Sans" w:eastAsia="DM Sans" w:hAnsi="DM Sans"/>
                <w:b w:val="1"/>
                <w:color w:val="2d83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M Sans" w:cs="DM Sans" w:eastAsia="DM Sans" w:hAnsi="DM Sans"/>
                <w:b w:val="1"/>
                <w:color w:val="2d83a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New Year's Day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3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4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5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6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7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8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9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10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11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12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13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14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15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16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17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18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19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2d83a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Martin Luther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King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21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22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23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24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25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26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2d83a0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2d83a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Chocolate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Cake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28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2d83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Chinese New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30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31</w:t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9595947265625" w:line="240" w:lineRule="auto"/>
        <w:ind w:left="0" w:right="105" w:firstLine="0"/>
        <w:jc w:val="left"/>
        <w:rPr>
          <w:color w:val="155e85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before="26.79595947265625" w:line="240" w:lineRule="auto"/>
        <w:ind w:right="105"/>
        <w:rPr>
          <w:rFonts w:ascii="DM Sans ExtraBold" w:cs="DM Sans ExtraBold" w:eastAsia="DM Sans ExtraBold" w:hAnsi="DM Sans ExtraBold"/>
          <w:color w:val="3fb8e0"/>
          <w:sz w:val="78"/>
          <w:szCs w:val="78"/>
        </w:rPr>
      </w:pPr>
      <w:r w:rsidDel="00000000" w:rsidR="00000000" w:rsidRPr="00000000">
        <w:rPr>
          <w:rFonts w:ascii="DM Sans ExtraBold" w:cs="DM Sans ExtraBold" w:eastAsia="DM Sans ExtraBold" w:hAnsi="DM Sans ExtraBold"/>
          <w:color w:val="3fb8e0"/>
          <w:sz w:val="78"/>
          <w:szCs w:val="7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9764265</wp:posOffset>
            </wp:positionH>
            <wp:positionV relativeFrom="page">
              <wp:posOffset>365760</wp:posOffset>
            </wp:positionV>
            <wp:extent cx="561022" cy="561022"/>
            <wp:effectExtent b="0" l="0" r="0" t="0"/>
            <wp:wrapNone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022" cy="5610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ans ExtraBold" w:cs="DM Sans ExtraBold" w:eastAsia="DM Sans ExtraBold" w:hAnsi="DM Sans ExtraBold"/>
          <w:color w:val="3fb8e0"/>
          <w:sz w:val="78"/>
          <w:szCs w:val="78"/>
          <w:rtl w:val="0"/>
        </w:rPr>
        <w:t xml:space="preserve">FEBRUARY 2025</w:t>
      </w:r>
    </w:p>
    <w:p w:rsidR="00000000" w:rsidDel="00000000" w:rsidP="00000000" w:rsidRDefault="00000000" w:rsidRPr="00000000" w14:paraId="0000003F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645.0" w:type="dxa"/>
        <w:jc w:val="left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600"/>
      </w:tblPr>
      <w:tblGrid>
        <w:gridCol w:w="2235"/>
        <w:gridCol w:w="2235"/>
        <w:gridCol w:w="2235"/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3fb8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Sunday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Monday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Tuesday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Wednesday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Thursday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Friday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Saturday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2d83a0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Black History Month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2d83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Groundhog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3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4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5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6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7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8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2d83a0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Super Bowl 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10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11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2d83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Lincoln's Birthday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13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2d83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Valentine's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15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16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2d83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Presidents’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18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19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20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21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22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23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24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25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26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27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28</w:t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before="26.79595947265625" w:line="240" w:lineRule="auto"/>
        <w:ind w:right="105"/>
        <w:rPr>
          <w:rFonts w:ascii="DM Sans ExtraBold" w:cs="DM Sans ExtraBold" w:eastAsia="DM Sans ExtraBold" w:hAnsi="DM Sans ExtraBold"/>
          <w:color w:val="155e85"/>
          <w:sz w:val="78"/>
          <w:szCs w:val="78"/>
        </w:rPr>
      </w:pPr>
      <w:r w:rsidDel="00000000" w:rsidR="00000000" w:rsidRPr="00000000">
        <w:rPr>
          <w:rFonts w:ascii="DM Sans ExtraBold" w:cs="DM Sans ExtraBold" w:eastAsia="DM Sans ExtraBold" w:hAnsi="DM Sans ExtraBold"/>
          <w:color w:val="155e85"/>
          <w:sz w:val="78"/>
          <w:szCs w:val="7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9764265</wp:posOffset>
            </wp:positionH>
            <wp:positionV relativeFrom="page">
              <wp:posOffset>365760</wp:posOffset>
            </wp:positionV>
            <wp:extent cx="561975" cy="555516"/>
            <wp:effectExtent b="0" l="0" r="0" t="0"/>
            <wp:wrapNone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555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ans ExtraBold" w:cs="DM Sans ExtraBold" w:eastAsia="DM Sans ExtraBold" w:hAnsi="DM Sans ExtraBold"/>
          <w:color w:val="155e85"/>
          <w:sz w:val="78"/>
          <w:szCs w:val="78"/>
          <w:rtl w:val="0"/>
        </w:rPr>
        <w:t xml:space="preserve">MARCH 2025</w:t>
      </w:r>
    </w:p>
    <w:p w:rsidR="00000000" w:rsidDel="00000000" w:rsidP="00000000" w:rsidRDefault="00000000" w:rsidRPr="00000000" w14:paraId="0000007D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645.0" w:type="dxa"/>
        <w:jc w:val="left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600"/>
      </w:tblPr>
      <w:tblGrid>
        <w:gridCol w:w="2235"/>
        <w:gridCol w:w="2235"/>
        <w:gridCol w:w="2235"/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155e8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Sunday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Monday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Tuesday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Wednesday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Thursday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Friday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Saturday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3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Mardi Gras /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Fat 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5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6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7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International Women’s 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Daylight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Savings Start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10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11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12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13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14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15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16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St. Patrick's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18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19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20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21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22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23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24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25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26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27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28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29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30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31</w:t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before="26.79595947265625" w:line="240" w:lineRule="auto"/>
        <w:ind w:right="105"/>
        <w:rPr>
          <w:rFonts w:ascii="DM Sans ExtraBold" w:cs="DM Sans ExtraBold" w:eastAsia="DM Sans ExtraBold" w:hAnsi="DM Sans ExtraBold"/>
          <w:color w:val="155e85"/>
          <w:sz w:val="78"/>
          <w:szCs w:val="78"/>
        </w:rPr>
      </w:pPr>
      <w:r w:rsidDel="00000000" w:rsidR="00000000" w:rsidRPr="00000000">
        <w:rPr>
          <w:rFonts w:ascii="DM Sans ExtraBold" w:cs="DM Sans ExtraBold" w:eastAsia="DM Sans ExtraBold" w:hAnsi="DM Sans ExtraBold"/>
          <w:color w:val="155e85"/>
          <w:sz w:val="78"/>
          <w:szCs w:val="7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9764265</wp:posOffset>
            </wp:positionH>
            <wp:positionV relativeFrom="page">
              <wp:posOffset>365760</wp:posOffset>
            </wp:positionV>
            <wp:extent cx="561975" cy="555516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555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ans ExtraBold" w:cs="DM Sans ExtraBold" w:eastAsia="DM Sans ExtraBold" w:hAnsi="DM Sans ExtraBold"/>
          <w:color w:val="155e85"/>
          <w:sz w:val="78"/>
          <w:szCs w:val="78"/>
          <w:rtl w:val="0"/>
        </w:rPr>
        <w:t xml:space="preserve">APRIL 2025</w:t>
      </w:r>
    </w:p>
    <w:p w:rsidR="00000000" w:rsidDel="00000000" w:rsidP="00000000" w:rsidRDefault="00000000" w:rsidRPr="00000000" w14:paraId="000000B8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645.0" w:type="dxa"/>
        <w:jc w:val="left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600"/>
      </w:tblPr>
      <w:tblGrid>
        <w:gridCol w:w="2235"/>
        <w:gridCol w:w="2235"/>
        <w:gridCol w:w="2235"/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155e8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Sunday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Monday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Tuesday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Wednesday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Thursday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Friday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Saturday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April Fool's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3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4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5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6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7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8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9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Siblings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National Pet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Passover begins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13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14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15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16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17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Good 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19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Easter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Easter 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Earth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23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24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25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26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27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28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29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30</w:t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spacing w:before="26.79595947265625" w:line="240" w:lineRule="auto"/>
        <w:ind w:right="105"/>
        <w:rPr>
          <w:rFonts w:ascii="DM Sans ExtraBold" w:cs="DM Sans ExtraBold" w:eastAsia="DM Sans ExtraBold" w:hAnsi="DM Sans ExtraBold"/>
          <w:color w:val="155e85"/>
          <w:sz w:val="78"/>
          <w:szCs w:val="78"/>
        </w:rPr>
      </w:pPr>
      <w:r w:rsidDel="00000000" w:rsidR="00000000" w:rsidRPr="00000000">
        <w:rPr>
          <w:rFonts w:ascii="DM Sans ExtraBold" w:cs="DM Sans ExtraBold" w:eastAsia="DM Sans ExtraBold" w:hAnsi="DM Sans ExtraBold"/>
          <w:color w:val="155e85"/>
          <w:sz w:val="78"/>
          <w:szCs w:val="7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9764265</wp:posOffset>
            </wp:positionH>
            <wp:positionV relativeFrom="page">
              <wp:posOffset>365760</wp:posOffset>
            </wp:positionV>
            <wp:extent cx="561975" cy="555516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555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ans ExtraBold" w:cs="DM Sans ExtraBold" w:eastAsia="DM Sans ExtraBold" w:hAnsi="DM Sans ExtraBold"/>
          <w:color w:val="155e85"/>
          <w:sz w:val="78"/>
          <w:szCs w:val="78"/>
          <w:rtl w:val="0"/>
        </w:rPr>
        <w:t xml:space="preserve">MAY 2025</w:t>
      </w:r>
    </w:p>
    <w:p w:rsidR="00000000" w:rsidDel="00000000" w:rsidP="00000000" w:rsidRDefault="00000000" w:rsidRPr="00000000" w14:paraId="000000FC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645.0" w:type="dxa"/>
        <w:jc w:val="left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600"/>
      </w:tblPr>
      <w:tblGrid>
        <w:gridCol w:w="2235"/>
        <w:gridCol w:w="2235"/>
        <w:gridCol w:w="2235"/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155e8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Sunday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Monday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Tuesday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Wednesday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Thursday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Friday</w:t>
            </w:r>
          </w:p>
        </w:tc>
        <w:tc>
          <w:tcPr>
            <w:shd w:fill="5086a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Saturday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3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Star Wars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Cinco de Mayo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6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7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8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9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10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Mother's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12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13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14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15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16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Armed Forces 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18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19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20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21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22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23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24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25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0f435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0f435f"/>
                <w:rtl w:val="0"/>
              </w:rPr>
              <w:t xml:space="preserve">Memorial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27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28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29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30</w:t>
            </w:r>
          </w:p>
        </w:tc>
        <w:tc>
          <w:tcPr>
            <w:shd w:fill="e8ef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  <w:rtl w:val="0"/>
              </w:rPr>
              <w:t xml:space="preserve">31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4d7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155e85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widowControl w:val="0"/>
        <w:spacing w:before="26.79595947265625" w:line="240" w:lineRule="auto"/>
        <w:ind w:right="105"/>
        <w:rPr>
          <w:rFonts w:ascii="DM Sans ExtraBold" w:cs="DM Sans ExtraBold" w:eastAsia="DM Sans ExtraBold" w:hAnsi="DM Sans ExtraBold"/>
          <w:color w:val="e04a71"/>
          <w:sz w:val="78"/>
          <w:szCs w:val="78"/>
        </w:rPr>
      </w:pPr>
      <w:r w:rsidDel="00000000" w:rsidR="00000000" w:rsidRPr="00000000">
        <w:rPr>
          <w:rFonts w:ascii="DM Sans ExtraBold" w:cs="DM Sans ExtraBold" w:eastAsia="DM Sans ExtraBold" w:hAnsi="DM Sans ExtraBold"/>
          <w:color w:val="e04a71"/>
          <w:sz w:val="78"/>
          <w:szCs w:val="7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9764265</wp:posOffset>
            </wp:positionH>
            <wp:positionV relativeFrom="page">
              <wp:posOffset>365760</wp:posOffset>
            </wp:positionV>
            <wp:extent cx="561975" cy="56197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ans ExtraBold" w:cs="DM Sans ExtraBold" w:eastAsia="DM Sans ExtraBold" w:hAnsi="DM Sans ExtraBold"/>
          <w:color w:val="e04a71"/>
          <w:sz w:val="78"/>
          <w:szCs w:val="78"/>
          <w:rtl w:val="0"/>
        </w:rPr>
        <w:t xml:space="preserve">JUNE 2025</w:t>
      </w:r>
    </w:p>
    <w:p w:rsidR="00000000" w:rsidDel="00000000" w:rsidP="00000000" w:rsidRDefault="00000000" w:rsidRPr="00000000" w14:paraId="0000013A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645.0" w:type="dxa"/>
        <w:jc w:val="left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600"/>
      </w:tblPr>
      <w:tblGrid>
        <w:gridCol w:w="2235"/>
        <w:gridCol w:w="2235"/>
        <w:gridCol w:w="2235"/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e04a7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Sunday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Monday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Tuesday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Wednesday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Thursday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Friday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Saturday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a03551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355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3551"/>
                <w:rtl w:val="0"/>
              </w:rPr>
              <w:t xml:space="preserve">Graduation Season begins / Pride 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3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4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5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6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7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35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3551"/>
                <w:rtl w:val="0"/>
              </w:rPr>
              <w:t xml:space="preserve">Pentecost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35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3551"/>
                <w:rtl w:val="0"/>
              </w:rPr>
              <w:t xml:space="preserve">Pentecost 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10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11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12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13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35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3551"/>
                <w:rtl w:val="0"/>
              </w:rPr>
              <w:t xml:space="preserve">Flag 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35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3551"/>
                <w:rtl w:val="0"/>
              </w:rPr>
              <w:t xml:space="preserve">Father's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16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17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18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35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3551"/>
                <w:rtl w:val="0"/>
              </w:rPr>
              <w:t xml:space="preserve">Juneteenth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20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35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3551"/>
                <w:rtl w:val="0"/>
              </w:rPr>
              <w:t xml:space="preserve">Summer Solstice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22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23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24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25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26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27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28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29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30</w:t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widowControl w:val="0"/>
        <w:spacing w:before="26.79595947265625" w:line="240" w:lineRule="auto"/>
        <w:ind w:right="105"/>
        <w:rPr>
          <w:rFonts w:ascii="DM Sans ExtraBold" w:cs="DM Sans ExtraBold" w:eastAsia="DM Sans ExtraBold" w:hAnsi="DM Sans ExtraBold"/>
          <w:color w:val="e04a71"/>
          <w:sz w:val="78"/>
          <w:szCs w:val="78"/>
        </w:rPr>
      </w:pPr>
      <w:r w:rsidDel="00000000" w:rsidR="00000000" w:rsidRPr="00000000">
        <w:rPr>
          <w:rFonts w:ascii="DM Sans ExtraBold" w:cs="DM Sans ExtraBold" w:eastAsia="DM Sans ExtraBold" w:hAnsi="DM Sans ExtraBold"/>
          <w:color w:val="e04a71"/>
          <w:sz w:val="78"/>
          <w:szCs w:val="7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9764265</wp:posOffset>
            </wp:positionH>
            <wp:positionV relativeFrom="page">
              <wp:posOffset>365760</wp:posOffset>
            </wp:positionV>
            <wp:extent cx="561975" cy="561975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ans ExtraBold" w:cs="DM Sans ExtraBold" w:eastAsia="DM Sans ExtraBold" w:hAnsi="DM Sans ExtraBold"/>
          <w:color w:val="e04a71"/>
          <w:sz w:val="78"/>
          <w:szCs w:val="78"/>
          <w:rtl w:val="0"/>
        </w:rPr>
        <w:t xml:space="preserve">JULY 2025</w:t>
      </w:r>
    </w:p>
    <w:p w:rsidR="00000000" w:rsidDel="00000000" w:rsidP="00000000" w:rsidRDefault="00000000" w:rsidRPr="00000000" w14:paraId="0000017B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645.0" w:type="dxa"/>
        <w:jc w:val="left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600"/>
      </w:tblPr>
      <w:tblGrid>
        <w:gridCol w:w="2235"/>
        <w:gridCol w:w="2235"/>
        <w:gridCol w:w="2235"/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e04a7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Sunday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Monday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Tuesday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Wednesday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Thursday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Friday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Saturday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3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a03551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3551"/>
                <w:rtl w:val="0"/>
              </w:rPr>
              <w:t xml:space="preserve">Independence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5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6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7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8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9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10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11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12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13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14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15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16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17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18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19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20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21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22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23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24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25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26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355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3551"/>
                <w:rtl w:val="0"/>
              </w:rPr>
              <w:t xml:space="preserve">Parents'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28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29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30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31</w:t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0"/>
        <w:spacing w:before="26.79595947265625" w:line="240" w:lineRule="auto"/>
        <w:ind w:right="105"/>
        <w:rPr>
          <w:rFonts w:ascii="DM Sans ExtraBold" w:cs="DM Sans ExtraBold" w:eastAsia="DM Sans ExtraBold" w:hAnsi="DM Sans ExtraBold"/>
          <w:color w:val="e04a71"/>
          <w:sz w:val="78"/>
          <w:szCs w:val="78"/>
        </w:rPr>
      </w:pPr>
      <w:r w:rsidDel="00000000" w:rsidR="00000000" w:rsidRPr="00000000">
        <w:rPr>
          <w:rFonts w:ascii="DM Sans ExtraBold" w:cs="DM Sans ExtraBold" w:eastAsia="DM Sans ExtraBold" w:hAnsi="DM Sans ExtraBold"/>
          <w:color w:val="e04a71"/>
          <w:sz w:val="78"/>
          <w:szCs w:val="7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9764265</wp:posOffset>
            </wp:positionH>
            <wp:positionV relativeFrom="page">
              <wp:posOffset>365760</wp:posOffset>
            </wp:positionV>
            <wp:extent cx="561975" cy="561975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ans ExtraBold" w:cs="DM Sans ExtraBold" w:eastAsia="DM Sans ExtraBold" w:hAnsi="DM Sans ExtraBold"/>
          <w:color w:val="e04a71"/>
          <w:sz w:val="78"/>
          <w:szCs w:val="78"/>
          <w:rtl w:val="0"/>
        </w:rPr>
        <w:t xml:space="preserve">AUGUST 2025</w:t>
      </w:r>
    </w:p>
    <w:p w:rsidR="00000000" w:rsidDel="00000000" w:rsidP="00000000" w:rsidRDefault="00000000" w:rsidRPr="00000000" w14:paraId="000001B2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645.0" w:type="dxa"/>
        <w:jc w:val="left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600"/>
      </w:tblPr>
      <w:tblGrid>
        <w:gridCol w:w="2235"/>
        <w:gridCol w:w="2235"/>
        <w:gridCol w:w="2235"/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e04a7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Sunday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Monday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Tuesday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Wednesday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Thursday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Friday</w:t>
            </w:r>
          </w:p>
        </w:tc>
        <w:tc>
          <w:tcPr>
            <w:shd w:fill="e877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Saturday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a03551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3551"/>
                <w:rtl w:val="0"/>
              </w:rPr>
              <w:t xml:space="preserve">Back to School Season begins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3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4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5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6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7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8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9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10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11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12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13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14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15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16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17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18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19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20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21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22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23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24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25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26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27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28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29</w:t>
            </w:r>
          </w:p>
        </w:tc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30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ed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  <w:rtl w:val="0"/>
              </w:rPr>
              <w:t xml:space="preserve">31</w:t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2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4a7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5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widowControl w:val="0"/>
        <w:spacing w:before="26.79595947265625" w:line="240" w:lineRule="auto"/>
        <w:ind w:right="105"/>
        <w:rPr>
          <w:rFonts w:ascii="DM Sans ExtraBold" w:cs="DM Sans ExtraBold" w:eastAsia="DM Sans ExtraBold" w:hAnsi="DM Sans ExtraBold"/>
          <w:color w:val="e0734a"/>
          <w:sz w:val="78"/>
          <w:szCs w:val="78"/>
        </w:rPr>
      </w:pPr>
      <w:r w:rsidDel="00000000" w:rsidR="00000000" w:rsidRPr="00000000">
        <w:rPr>
          <w:rFonts w:ascii="DM Sans ExtraBold" w:cs="DM Sans ExtraBold" w:eastAsia="DM Sans ExtraBold" w:hAnsi="DM Sans ExtraBold"/>
          <w:color w:val="e0734a"/>
          <w:sz w:val="78"/>
          <w:szCs w:val="7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9764265</wp:posOffset>
            </wp:positionH>
            <wp:positionV relativeFrom="page">
              <wp:posOffset>365760</wp:posOffset>
            </wp:positionV>
            <wp:extent cx="561975" cy="561975"/>
            <wp:effectExtent b="0" l="0" r="0" t="0"/>
            <wp:wrapNone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ans ExtraBold" w:cs="DM Sans ExtraBold" w:eastAsia="DM Sans ExtraBold" w:hAnsi="DM Sans ExtraBold"/>
          <w:color w:val="e0734a"/>
          <w:sz w:val="78"/>
          <w:szCs w:val="78"/>
          <w:rtl w:val="0"/>
        </w:rPr>
        <w:t xml:space="preserve">SEPTEMBER 2025</w:t>
      </w:r>
    </w:p>
    <w:p w:rsidR="00000000" w:rsidDel="00000000" w:rsidP="00000000" w:rsidRDefault="00000000" w:rsidRPr="00000000" w14:paraId="000001E7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645.0" w:type="dxa"/>
        <w:jc w:val="left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600"/>
      </w:tblPr>
      <w:tblGrid>
        <w:gridCol w:w="2235"/>
        <w:gridCol w:w="2235"/>
        <w:gridCol w:w="2235"/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e073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Sunday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Monday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Tuesday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Wednesday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Thursday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Friday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Saturday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5235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Labor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3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4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5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6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Grandparents'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8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9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10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Patriot Day or September 11th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12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13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14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15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Stepfamily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Citizenship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18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19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20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21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Autumnal Equinox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Autumnal Equinox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24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25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5235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Native</w:t>
            </w:r>
          </w:p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American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27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28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29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30</w:t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8">
      <w:pPr>
        <w:widowControl w:val="0"/>
        <w:spacing w:before="26.79595947265625" w:line="240" w:lineRule="auto"/>
        <w:ind w:right="105"/>
        <w:rPr>
          <w:rFonts w:ascii="DM Sans ExtraBold" w:cs="DM Sans ExtraBold" w:eastAsia="DM Sans ExtraBold" w:hAnsi="DM Sans ExtraBold"/>
          <w:color w:val="e0734a"/>
          <w:sz w:val="78"/>
          <w:szCs w:val="78"/>
        </w:rPr>
      </w:pPr>
      <w:r w:rsidDel="00000000" w:rsidR="00000000" w:rsidRPr="00000000">
        <w:rPr>
          <w:rFonts w:ascii="DM Sans ExtraBold" w:cs="DM Sans ExtraBold" w:eastAsia="DM Sans ExtraBold" w:hAnsi="DM Sans ExtraBold"/>
          <w:color w:val="e0734a"/>
          <w:sz w:val="78"/>
          <w:szCs w:val="7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9764265</wp:posOffset>
            </wp:positionH>
            <wp:positionV relativeFrom="page">
              <wp:posOffset>365760</wp:posOffset>
            </wp:positionV>
            <wp:extent cx="561975" cy="561975"/>
            <wp:effectExtent b="0" l="0" r="0" t="0"/>
            <wp:wrapNone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ans ExtraBold" w:cs="DM Sans ExtraBold" w:eastAsia="DM Sans ExtraBold" w:hAnsi="DM Sans ExtraBold"/>
          <w:color w:val="e0734a"/>
          <w:sz w:val="78"/>
          <w:szCs w:val="78"/>
          <w:rtl w:val="0"/>
        </w:rPr>
        <w:t xml:space="preserve">OCTOBER 2025</w:t>
      </w:r>
    </w:p>
    <w:p w:rsidR="00000000" w:rsidDel="00000000" w:rsidP="00000000" w:rsidRDefault="00000000" w:rsidRPr="00000000" w14:paraId="00000229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645.0" w:type="dxa"/>
        <w:jc w:val="left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600"/>
      </w:tblPr>
      <w:tblGrid>
        <w:gridCol w:w="2235"/>
        <w:gridCol w:w="2235"/>
        <w:gridCol w:w="2235"/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e073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Sunday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Monday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Tuesday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Wednesday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Thursday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Friday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Saturday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Breast Cancer Awareness 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3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4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5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6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7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8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9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10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11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12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Columbus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14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15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Boss's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17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Sweetest 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19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20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21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22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23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24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25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26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27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28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29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30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Halloween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4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widowControl w:val="0"/>
        <w:spacing w:before="26.79595947265625" w:line="240" w:lineRule="auto"/>
        <w:ind w:right="105"/>
        <w:rPr>
          <w:rFonts w:ascii="DM Sans ExtraBold" w:cs="DM Sans ExtraBold" w:eastAsia="DM Sans ExtraBold" w:hAnsi="DM Sans ExtraBold"/>
          <w:color w:val="e0734a"/>
          <w:sz w:val="78"/>
          <w:szCs w:val="78"/>
        </w:rPr>
      </w:pPr>
      <w:r w:rsidDel="00000000" w:rsidR="00000000" w:rsidRPr="00000000">
        <w:rPr>
          <w:rFonts w:ascii="DM Sans ExtraBold" w:cs="DM Sans ExtraBold" w:eastAsia="DM Sans ExtraBold" w:hAnsi="DM Sans ExtraBold"/>
          <w:color w:val="e0734a"/>
          <w:sz w:val="78"/>
          <w:szCs w:val="7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9764265</wp:posOffset>
            </wp:positionH>
            <wp:positionV relativeFrom="page">
              <wp:posOffset>365760</wp:posOffset>
            </wp:positionV>
            <wp:extent cx="561975" cy="561975"/>
            <wp:effectExtent b="0" l="0" r="0" t="0"/>
            <wp:wrapNone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ans ExtraBold" w:cs="DM Sans ExtraBold" w:eastAsia="DM Sans ExtraBold" w:hAnsi="DM Sans ExtraBold"/>
          <w:color w:val="e0734a"/>
          <w:sz w:val="78"/>
          <w:szCs w:val="78"/>
          <w:rtl w:val="0"/>
        </w:rPr>
        <w:t xml:space="preserve">NOVEMBER 2025</w:t>
      </w:r>
    </w:p>
    <w:p w:rsidR="00000000" w:rsidDel="00000000" w:rsidP="00000000" w:rsidRDefault="00000000" w:rsidRPr="00000000" w14:paraId="00000266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5645.0" w:type="dxa"/>
        <w:jc w:val="left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600"/>
      </w:tblPr>
      <w:tblGrid>
        <w:gridCol w:w="2235"/>
        <w:gridCol w:w="2235"/>
        <w:gridCol w:w="2235"/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e0734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Sunday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Monday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Tuesday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Wednesday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Thursday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Friday</w:t>
            </w:r>
          </w:p>
        </w:tc>
        <w:tc>
          <w:tcPr>
            <w:shd w:fill="e8967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Saturday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5235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Daylight</w:t>
            </w:r>
          </w:p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Saving (End)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3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4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5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6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7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8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9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10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Veterans'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12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13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14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15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16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17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18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19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20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21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22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23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24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25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26</w:t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Thanksgiving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Black 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a05235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a05235"/>
                <w:rtl w:val="0"/>
              </w:rPr>
              <w:t xml:space="preserve">Small Business Saturday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fcf1e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  <w:rtl w:val="0"/>
              </w:rPr>
              <w:t xml:space="preserve">30</w:t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dc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e0734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1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widowControl w:val="0"/>
        <w:spacing w:before="26.79595947265625" w:line="240" w:lineRule="auto"/>
        <w:ind w:right="105"/>
        <w:rPr>
          <w:rFonts w:ascii="DM Sans ExtraBold" w:cs="DM Sans ExtraBold" w:eastAsia="DM Sans ExtraBold" w:hAnsi="DM Sans ExtraBold"/>
          <w:color w:val="3fb8e0"/>
          <w:sz w:val="78"/>
          <w:szCs w:val="78"/>
        </w:rPr>
      </w:pPr>
      <w:r w:rsidDel="00000000" w:rsidR="00000000" w:rsidRPr="00000000">
        <w:rPr>
          <w:rFonts w:ascii="DM Sans ExtraBold" w:cs="DM Sans ExtraBold" w:eastAsia="DM Sans ExtraBold" w:hAnsi="DM Sans ExtraBold"/>
          <w:color w:val="3fb8e0"/>
          <w:sz w:val="78"/>
          <w:szCs w:val="7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9764265</wp:posOffset>
            </wp:positionH>
            <wp:positionV relativeFrom="page">
              <wp:posOffset>365760</wp:posOffset>
            </wp:positionV>
            <wp:extent cx="561022" cy="561022"/>
            <wp:effectExtent b="0" l="0" r="0" t="0"/>
            <wp:wrapNone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022" cy="5610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M Sans ExtraBold" w:cs="DM Sans ExtraBold" w:eastAsia="DM Sans ExtraBold" w:hAnsi="DM Sans ExtraBold"/>
          <w:color w:val="3fb8e0"/>
          <w:sz w:val="78"/>
          <w:szCs w:val="78"/>
          <w:rtl w:val="0"/>
        </w:rPr>
        <w:t xml:space="preserve">DECEMBER 2025</w:t>
      </w:r>
    </w:p>
    <w:p w:rsidR="00000000" w:rsidDel="00000000" w:rsidP="00000000" w:rsidRDefault="00000000" w:rsidRPr="00000000" w14:paraId="000002A3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5645.0" w:type="dxa"/>
        <w:jc w:val="left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600"/>
      </w:tblPr>
      <w:tblGrid>
        <w:gridCol w:w="2235"/>
        <w:gridCol w:w="2235"/>
        <w:gridCol w:w="2235"/>
        <w:gridCol w:w="2235"/>
        <w:gridCol w:w="2235"/>
        <w:gridCol w:w="2235"/>
        <w:gridCol w:w="2235"/>
        <w:tblGridChange w:id="0">
          <w:tblGrid>
            <w:gridCol w:w="2235"/>
            <w:gridCol w:w="2235"/>
            <w:gridCol w:w="2235"/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3fb8e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Sunday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Monday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Tuesday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Wednesday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Thursday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Friday</w:t>
            </w:r>
          </w:p>
        </w:tc>
        <w:tc>
          <w:tcPr>
            <w:shd w:fill="6fca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jc w:val="center"/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DM Sans ExtraBold" w:cs="DM Sans ExtraBold" w:eastAsia="DM Sans ExtraBold" w:hAnsi="DM Sans ExtraBold"/>
                <w:color w:val="ffffff"/>
                <w:sz w:val="32"/>
                <w:szCs w:val="32"/>
                <w:rtl w:val="0"/>
              </w:rPr>
              <w:t xml:space="preserve">Saturday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2d83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Cyber 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3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4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5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6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2d83a0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3fb8e0"/>
                <w:sz w:val="21"/>
                <w:szCs w:val="2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sz w:val="21"/>
                <w:szCs w:val="21"/>
                <w:rtl w:val="0"/>
              </w:rPr>
              <w:t xml:space="preserve">Pearl Harbor Remembrance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2d83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Green 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9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10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11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12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13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2d83a0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National Free Shipping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15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16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17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18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19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2d83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Super Saturday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21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22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23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24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2d83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Christmas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26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27</w:t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28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29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30</w:t>
            </w:r>
          </w:p>
        </w:tc>
        <w:tc>
          <w:tcPr>
            <w:shd w:fill="ecf8f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2d83a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jc w:val="center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2d83a0"/>
                <w:rtl w:val="0"/>
              </w:rPr>
              <w:t xml:space="preserve">New Year's 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7.5" w:hRule="atLeast"/>
          <w:tblHeader w:val="0"/>
        </w:trPr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d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color w:val="3fb8e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1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color w:val="155e85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2E2">
      <w:pPr>
        <w:widowControl w:val="0"/>
        <w:spacing w:before="26.79595947265625" w:line="240" w:lineRule="auto"/>
        <w:ind w:right="105"/>
        <w:rPr>
          <w:color w:val="155e85"/>
          <w:sz w:val="20"/>
          <w:szCs w:val="20"/>
        </w:rPr>
      </w:pPr>
      <w:r w:rsidDel="00000000" w:rsidR="00000000" w:rsidRPr="00000000">
        <w:rPr>
          <w:color w:val="155e85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4763</wp:posOffset>
            </wp:positionH>
            <wp:positionV relativeFrom="page">
              <wp:posOffset>1224</wp:posOffset>
            </wp:positionV>
            <wp:extent cx="10706100" cy="7580717"/>
            <wp:effectExtent b="0" l="0" r="0" t="0"/>
            <wp:wrapNone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75807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1900" w:w="16820" w:orient="landscape"/>
      <w:pgMar w:bottom="576" w:top="576" w:left="576" w:right="57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DM Sans ExtraBold">
    <w:embedBold w:fontKey="{00000000-0000-0000-0000-000000000000}" r:id="rId1" w:subsetted="0"/>
    <w:embedBoldItalic w:fontKey="{00000000-0000-0000-0000-000000000000}" r:id="rId2" w:subsetted="0"/>
  </w:font>
  <w:font w:name="DM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ExtraBold-bold.ttf"/><Relationship Id="rId2" Type="http://schemas.openxmlformats.org/officeDocument/2006/relationships/font" Target="fonts/DMSansExtraBold-boldItalic.ttf"/><Relationship Id="rId3" Type="http://schemas.openxmlformats.org/officeDocument/2006/relationships/font" Target="fonts/DMSans-regular.ttf"/><Relationship Id="rId4" Type="http://schemas.openxmlformats.org/officeDocument/2006/relationships/font" Target="fonts/DMSans-bold.ttf"/><Relationship Id="rId5" Type="http://schemas.openxmlformats.org/officeDocument/2006/relationships/font" Target="fonts/DMSans-italic.ttf"/><Relationship Id="rId6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